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54E7623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52B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5C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3752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23F6CDA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52BE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3752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28037A3A" w:rsidR="00996EFD" w:rsidRDefault="00752BEB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27F62A9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52BE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3752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2874BF1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5C36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F8FC1" w14:textId="77777777" w:rsidR="00282983" w:rsidRDefault="00282983">
      <w:r>
        <w:separator/>
      </w:r>
    </w:p>
  </w:endnote>
  <w:endnote w:type="continuationSeparator" w:id="0">
    <w:p w14:paraId="63F47EB5" w14:textId="77777777" w:rsidR="00282983" w:rsidRDefault="0028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35C20" w14:textId="77777777" w:rsidR="00282983" w:rsidRDefault="00282983">
      <w:r>
        <w:separator/>
      </w:r>
    </w:p>
  </w:footnote>
  <w:footnote w:type="continuationSeparator" w:id="0">
    <w:p w14:paraId="2063A53C" w14:textId="77777777" w:rsidR="00282983" w:rsidRDefault="00282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27B89"/>
    <w:rsid w:val="00235DC8"/>
    <w:rsid w:val="0024414A"/>
    <w:rsid w:val="00250974"/>
    <w:rsid w:val="00251590"/>
    <w:rsid w:val="00252742"/>
    <w:rsid w:val="00265C02"/>
    <w:rsid w:val="00282983"/>
    <w:rsid w:val="002875DC"/>
    <w:rsid w:val="002938CF"/>
    <w:rsid w:val="0029636D"/>
    <w:rsid w:val="002A17A1"/>
    <w:rsid w:val="002A5920"/>
    <w:rsid w:val="002C29C0"/>
    <w:rsid w:val="002E322D"/>
    <w:rsid w:val="002F5C36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2BEB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19F6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673F"/>
    <w:rsid w:val="00EF0E12"/>
    <w:rsid w:val="00EF7E22"/>
    <w:rsid w:val="00F00752"/>
    <w:rsid w:val="00F06C2E"/>
    <w:rsid w:val="00F22140"/>
    <w:rsid w:val="00F37524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2025-12-02T00:37:00Z</dcterms:modified>
</cp:coreProperties>
</file>